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- Comcast Cable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2762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276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9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12,045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462,153.97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457,131.97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12,476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0.0000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469,607.97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5,202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464,405.97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12,045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49,025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12,476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12,476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36,549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-2319020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Wideman,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06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2781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2021-03-17T16:45:56Z</dcterms:created>
  <dcterms:modified xsi:type="dcterms:W3CDTF">2021-03-17T16:45:56Z</dcterms:modified>
</cp:coreProperties>
</file>